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FB99902" w14:paraId="0B2AA3A5" wp14:textId="776FD14D">
      <w:pPr>
        <w:pStyle w:val="Heading1"/>
      </w:pPr>
      <w:r w:rsidRPr="6FB99902" w:rsidR="41ADF3E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366091"/>
          <w:sz w:val="32"/>
          <w:szCs w:val="32"/>
          <w:u w:val="none"/>
          <w:lang w:val="nb-NO"/>
        </w:rPr>
        <w:t>Søknadsprosedyre, foresatte</w:t>
      </w:r>
    </w:p>
    <w:p xmlns:wp14="http://schemas.microsoft.com/office/word/2010/wordml" w:rsidP="6FB99902" w14:paraId="30778B38" wp14:textId="62933F8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</w:pPr>
      <w:r w:rsidRPr="6FB99902" w:rsidR="41ADF3E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>Innlogging med ID-porten</w:t>
      </w:r>
    </w:p>
    <w:p xmlns:wp14="http://schemas.microsoft.com/office/word/2010/wordml" w:rsidP="6FB99902" w14:paraId="5C554309" wp14:textId="4442FCC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</w:pPr>
      <w:r w:rsidRPr="6FB99902" w:rsidR="41ADF3E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>Velg radioknappen ‘SFO’</w:t>
      </w:r>
    </w:p>
    <w:p xmlns:wp14="http://schemas.microsoft.com/office/word/2010/wordml" w14:paraId="3FD74F88" wp14:textId="3381EC46">
      <w:r w:rsidR="41ADF3E9">
        <w:drawing>
          <wp:inline xmlns:wp14="http://schemas.microsoft.com/office/word/2010/wordprocessingDrawing" wp14:editId="278C908C" wp14:anchorId="68621967">
            <wp:extent cx="4010025" cy="1981200"/>
            <wp:effectExtent l="0" t="0" r="0" b="0"/>
            <wp:docPr id="19127328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1752b7cc5944e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2A8ECBE3" wp14:textId="75C1EBF7">
      <w:r>
        <w:br/>
      </w:r>
    </w:p>
    <w:p xmlns:wp14="http://schemas.microsoft.com/office/word/2010/wordml" w14:paraId="272C7629" wp14:textId="4599B999">
      <w:r w:rsidRPr="6FB99902" w:rsidR="41ADF3E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>Det er samme skjermbilde for søknad om plass, endring og oppsigelse av plass. Foresatte må legge inn en kommentar i kommentarfeltet, eksempelvis hvilke dager barnet skal gå på SFO hvis det er snakk om deltidsplass.</w:t>
      </w:r>
    </w:p>
    <w:p xmlns:wp14="http://schemas.microsoft.com/office/word/2010/wordml" w14:paraId="2D824BC7" wp14:textId="04A3E35F">
      <w:r w:rsidR="41ADF3E9">
        <w:drawing>
          <wp:inline xmlns:wp14="http://schemas.microsoft.com/office/word/2010/wordprocessingDrawing" wp14:editId="08B8B127" wp14:anchorId="6050CB35">
            <wp:extent cx="5724524" cy="2533650"/>
            <wp:effectExtent l="0" t="0" r="0" b="0"/>
            <wp:docPr id="19127328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0844d7310941b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3CE178B0" wp14:textId="6A88FA15">
      <w:r>
        <w:br/>
      </w:r>
    </w:p>
    <w:p xmlns:wp14="http://schemas.microsoft.com/office/word/2010/wordml" w:rsidP="6FB99902" w14:paraId="12775A30" wp14:textId="5ECDE651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</w:pPr>
      <w:r w:rsidRPr="6FB99902" w:rsidR="0C48AE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>Fyll inn</w:t>
      </w:r>
      <w:r w:rsidRPr="6FB99902" w:rsidR="41ADF3E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 xml:space="preserve"> tilstedeværelse i søknaden. </w:t>
      </w:r>
      <w:r w:rsidRPr="6FB99902" w:rsidR="2AD7D97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>Dette kan endres underveis i skoleåret.</w:t>
      </w:r>
    </w:p>
    <w:p xmlns:wp14="http://schemas.microsoft.com/office/word/2010/wordml" w14:paraId="42936148" wp14:textId="7E30A207">
      <w:r w:rsidR="41ADF3E9">
        <w:drawing>
          <wp:inline xmlns:wp14="http://schemas.microsoft.com/office/word/2010/wordprocessingDrawing" wp14:editId="3712B1F4" wp14:anchorId="51EFD87D">
            <wp:extent cx="5724524" cy="2952750"/>
            <wp:effectExtent l="0" t="0" r="0" b="0"/>
            <wp:docPr id="19127328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3e3b893983418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FB99902" w14:paraId="104E3129" wp14:textId="7849D3BC">
      <w:pPr>
        <w:pStyle w:val="Normal"/>
      </w:pP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7896AA"/>
    <w:rsid w:val="0C48AED3"/>
    <w:rsid w:val="1822E0CF"/>
    <w:rsid w:val="2AD7D974"/>
    <w:rsid w:val="41ADF3E9"/>
    <w:rsid w:val="5B7896AA"/>
    <w:rsid w:val="5EEE5040"/>
    <w:rsid w:val="6FB99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96AA"/>
  <w15:chartTrackingRefBased/>
  <w15:docId w15:val="{8A2382A2-B7A4-4A21-A55F-2ED3A50D42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771752b7cc5944e4" Type="http://schemas.openxmlformats.org/officeDocument/2006/relationships/image" Target="/media/image.png"/><Relationship Id="Rfc2e943774c64502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580844d7310941ba" Type="http://schemas.openxmlformats.org/officeDocument/2006/relationships/image" Target="/media/image2.png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903e3b893983418b" Type="http://schemas.openxmlformats.org/officeDocument/2006/relationships/image" Target="/media/image3.png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C1574F9E9DCA46BA7C7C658BBFED9C" ma:contentTypeVersion="10" ma:contentTypeDescription="Opprett et nytt dokument." ma:contentTypeScope="" ma:versionID="41336af3b586f4f3915f9330c607d396">
  <xsd:schema xmlns:xsd="http://www.w3.org/2001/XMLSchema" xmlns:xs="http://www.w3.org/2001/XMLSchema" xmlns:p="http://schemas.microsoft.com/office/2006/metadata/properties" xmlns:ns2="e3d9eb5c-7dd9-4687-84e3-f858abfa7ac7" xmlns:ns3="32c47a11-6fd0-4885-809c-b6b03a3cffbc" targetNamespace="http://schemas.microsoft.com/office/2006/metadata/properties" ma:root="true" ma:fieldsID="d3fcb0b45f8fc6e8d782dd38f146d208" ns2:_="" ns3:_="">
    <xsd:import namespace="e3d9eb5c-7dd9-4687-84e3-f858abfa7ac7"/>
    <xsd:import namespace="32c47a11-6fd0-4885-809c-b6b03a3cf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9eb5c-7dd9-4687-84e3-f858abfa7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47a11-6fd0-4885-809c-b6b03a3cf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F0CC7-F0BB-4531-A436-EA0EE3DDDC0F}"/>
</file>

<file path=customXml/itemProps2.xml><?xml version="1.0" encoding="utf-8"?>
<ds:datastoreItem xmlns:ds="http://schemas.openxmlformats.org/officeDocument/2006/customXml" ds:itemID="{4105DCFD-5D32-4026-9DE5-CCE81D8DABFE}"/>
</file>

<file path=customXml/itemProps3.xml><?xml version="1.0" encoding="utf-8"?>
<ds:datastoreItem xmlns:ds="http://schemas.openxmlformats.org/officeDocument/2006/customXml" ds:itemID="{62D51889-688D-4458-8ECB-A813CF806B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Jensen</dc:creator>
  <cp:keywords/>
  <dc:description/>
  <cp:lastModifiedBy>Katrine Jensen</cp:lastModifiedBy>
  <dcterms:created xsi:type="dcterms:W3CDTF">2022-02-10T11:39:21Z</dcterms:created>
  <dcterms:modified xsi:type="dcterms:W3CDTF">2022-02-10T11:41:09Z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0x010100C3C1574F9E9DCA46BA7C7C658BBFED9C</vt:lpwstr>
  </property>
</Properties>
</file>